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7230A" w14:textId="77777777" w:rsidR="00CC4B06" w:rsidRPr="00ED1FE0" w:rsidRDefault="00CC4B06" w:rsidP="40AE6690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ANEXO</w:t>
      </w:r>
      <w:r w:rsidRPr="40AE6690">
        <w:rPr>
          <w:rFonts w:ascii="Calibri" w:eastAsia="Times New Roman" w:hAnsi="Calibri" w:cs="Calibri"/>
          <w:b/>
          <w:bCs/>
          <w:caps/>
          <w:color w:val="000000" w:themeColor="text1"/>
          <w:sz w:val="24"/>
          <w:szCs w:val="24"/>
          <w:lang w:eastAsia="pt-BR"/>
        </w:rPr>
        <w:t xml:space="preserve"> VII</w:t>
      </w:r>
    </w:p>
    <w:p w14:paraId="46C7EC35" w14:textId="77777777" w:rsidR="00CC4B06" w:rsidRPr="00ED1FE0" w:rsidRDefault="00CC4B06" w:rsidP="00CC4B06">
      <w:pPr>
        <w:spacing w:before="100" w:beforeAutospacing="1" w:after="100" w:afterAutospacing="1" w:line="240" w:lineRule="auto"/>
        <w:jc w:val="center"/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aps/>
          <w:color w:val="000000"/>
          <w:kern w:val="0"/>
          <w:sz w:val="24"/>
          <w:szCs w:val="24"/>
          <w:lang w:eastAsia="pt-BR"/>
          <w14:ligatures w14:val="none"/>
        </w:rPr>
        <w:t>DECLARAÇÃO DE REPRESENTAÇÃO DE GRUPO OU COLETIVO</w:t>
      </w:r>
    </w:p>
    <w:p w14:paraId="0BD9EC20" w14:textId="77777777" w:rsidR="00CC4B06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OBS.: Essa declaração deve ser preenchida somente por proponentes que sejam um grupo ou coletivo sem personalidade jurídica, ou seja, sem CNPJ.</w:t>
      </w:r>
    </w:p>
    <w:p w14:paraId="42443E53" w14:textId="77777777" w:rsidR="00CC4B06" w:rsidRPr="006C0BE2" w:rsidRDefault="00CC4B06" w:rsidP="00CC4B06">
      <w:pPr>
        <w:spacing w:before="120" w:after="120" w:line="240" w:lineRule="auto"/>
        <w:ind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4F17C08E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GRUPO ARTÍSTICO: </w:t>
      </w:r>
    </w:p>
    <w:p w14:paraId="5D42EF96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NOME DO REPRESENTANTE INTEGRANTE DO GRUPO OU COLETIVO ARTÍSTICO:</w:t>
      </w:r>
    </w:p>
    <w:p w14:paraId="6BEE2BD3" w14:textId="77777777" w:rsidR="00CC4B06" w:rsidRPr="006C0BE2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t-BR"/>
          <w14:ligatures w14:val="none"/>
        </w:rPr>
        <w:t>DADOS PESSOAIS DO REPRESENTANTE: [IDENTIDADE, CPF, E-MAIL E TELEFONE]</w:t>
      </w:r>
    </w:p>
    <w:p w14:paraId="2B1431C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 xml:space="preserve">As pessoas abaixo listadas, integrantes do grupo artístico [NOME DO GRUPO OU COLETIVO], elegem a pessoa indicada no campo “REPRESENTANTE” como único representante neste edital, conferindo-lhe poderes para cumprir todos os procedimentos exigidos nas etapas do edital, inclusive assinatura do Termo de Execução Cultura, troca de comunicações, podendo assumir compromissos, obrigações, receber pagamentos e dar quitação, renunciar direitos e qualquer outro ato relacionado ao referido edital. </w:t>
      </w:r>
    </w:p>
    <w:p w14:paraId="40C70134" w14:textId="77777777" w:rsidR="00CC4B06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Os declarantes informam que não incorrem em quaisquer das vedações do item de participação previstas no edital. </w:t>
      </w:r>
    </w:p>
    <w:p w14:paraId="2D85F42B" w14:textId="77777777" w:rsidR="00CC4B06" w:rsidRPr="00ED1FE0" w:rsidRDefault="00CC4B06" w:rsidP="00CC4B06">
      <w:pPr>
        <w:spacing w:before="120" w:after="120" w:line="240" w:lineRule="auto"/>
        <w:ind w:left="120" w:right="120"/>
        <w:jc w:val="both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tbl>
      <w:tblPr>
        <w:tblW w:w="903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6"/>
        <w:gridCol w:w="1179"/>
        <w:gridCol w:w="3045"/>
      </w:tblGrid>
      <w:tr w:rsidR="00CC4B06" w:rsidRPr="00ED1FE0" w14:paraId="2295AFA8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4EC0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NOME DO INTEGRANTE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0F197C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CPF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51A78D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ASSINATURAS</w:t>
            </w:r>
          </w:p>
        </w:tc>
      </w:tr>
      <w:tr w:rsidR="00CC4B06" w:rsidRPr="00ED1FE0" w14:paraId="2CBD00F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074E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12B171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2E13D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4C489A9C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BE5D7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0D5394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4C32D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6688245E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60276B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D4F80E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3D1629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  <w:tr w:rsidR="00CC4B06" w:rsidRPr="00ED1FE0" w14:paraId="53E65261" w14:textId="77777777" w:rsidTr="00ED2E22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E8258F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F598A5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C68A" w14:textId="77777777" w:rsidR="00CC4B06" w:rsidRPr="00ED1FE0" w:rsidRDefault="00CC4B06" w:rsidP="00ED2E22">
            <w:pPr>
              <w:spacing w:before="120" w:after="120" w:line="240" w:lineRule="auto"/>
              <w:ind w:left="120" w:right="120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</w:pPr>
            <w:r w:rsidRPr="00ED1FE0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pt-BR"/>
                <w14:ligatures w14:val="none"/>
              </w:rPr>
              <w:t> </w:t>
            </w:r>
          </w:p>
        </w:tc>
      </w:tr>
    </w:tbl>
    <w:p w14:paraId="45F3408F" w14:textId="77777777" w:rsidR="00CC4B06" w:rsidRPr="00ED1FE0" w:rsidRDefault="00CC4B06" w:rsidP="00CC4B06">
      <w:pPr>
        <w:spacing w:before="120" w:after="120" w:line="240" w:lineRule="auto"/>
        <w:ind w:right="120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</w:p>
    <w:p w14:paraId="20008851" w14:textId="77777777" w:rsidR="00CC4B06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[LOCAL]</w:t>
      </w:r>
    </w:p>
    <w:p w14:paraId="4F7A4126" w14:textId="77777777" w:rsidR="00CC4B06" w:rsidRPr="00ED1FE0" w:rsidRDefault="00CC4B06" w:rsidP="00CC4B06">
      <w:pPr>
        <w:spacing w:before="120" w:after="120" w:line="240" w:lineRule="auto"/>
        <w:ind w:right="120"/>
        <w:jc w:val="center"/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Calibri" w:eastAsia="Times New Roman" w:hAnsi="Calibri" w:cs="Calibri"/>
          <w:color w:val="000000"/>
          <w:kern w:val="0"/>
          <w:sz w:val="24"/>
          <w:szCs w:val="24"/>
          <w:lang w:eastAsia="pt-BR"/>
          <w14:ligatures w14:val="none"/>
        </w:rPr>
        <w:t>[DATA]</w:t>
      </w:r>
    </w:p>
    <w:p w14:paraId="202231B6" w14:textId="77777777" w:rsidR="00CC4B06" w:rsidRPr="00ED1FE0" w:rsidRDefault="00CC4B06" w:rsidP="00CC4B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ED1F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p w14:paraId="12CB4723" w14:textId="77777777" w:rsidR="008D205C" w:rsidRDefault="008D205C"/>
    <w:sectPr w:rsidR="008D205C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E2F3E" w14:textId="77777777" w:rsidR="000771A6" w:rsidRDefault="000771A6" w:rsidP="008D205C">
      <w:pPr>
        <w:spacing w:after="0" w:line="240" w:lineRule="auto"/>
      </w:pPr>
      <w:r>
        <w:separator/>
      </w:r>
    </w:p>
  </w:endnote>
  <w:endnote w:type="continuationSeparator" w:id="0">
    <w:p w14:paraId="5275CF14" w14:textId="77777777" w:rsidR="000771A6" w:rsidRDefault="000771A6" w:rsidP="008D20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FA59A" w14:textId="3BB844A7" w:rsidR="008D205C" w:rsidRDefault="7AA0C675" w:rsidP="003156AE">
    <w:pPr>
      <w:pStyle w:val="Rodap"/>
      <w:jc w:val="right"/>
    </w:pPr>
    <w:r>
      <w:rPr>
        <w:noProof/>
      </w:rPr>
      <w:drawing>
        <wp:inline distT="0" distB="0" distL="0" distR="0" wp14:anchorId="64FFFAF6" wp14:editId="1498BBA6">
          <wp:extent cx="3162300" cy="447675"/>
          <wp:effectExtent l="0" t="0" r="0" b="0"/>
          <wp:docPr id="2028046422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28046422" name="Picture 202804642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0" cy="447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5B99B" w14:textId="77777777" w:rsidR="000771A6" w:rsidRDefault="000771A6" w:rsidP="008D205C">
      <w:pPr>
        <w:spacing w:after="0" w:line="240" w:lineRule="auto"/>
      </w:pPr>
      <w:r>
        <w:separator/>
      </w:r>
    </w:p>
  </w:footnote>
  <w:footnote w:type="continuationSeparator" w:id="0">
    <w:p w14:paraId="2A7F7A83" w14:textId="77777777" w:rsidR="000771A6" w:rsidRDefault="000771A6" w:rsidP="008D20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AD7A6" w14:textId="2F262405" w:rsidR="008D205C" w:rsidRDefault="00D14D1D" w:rsidP="008D205C">
    <w:pPr>
      <w:pStyle w:val="Cabealho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40B359" wp14:editId="5E952348">
          <wp:simplePos x="0" y="0"/>
          <wp:positionH relativeFrom="margin">
            <wp:align>left</wp:align>
          </wp:positionH>
          <wp:positionV relativeFrom="paragraph">
            <wp:posOffset>-320040</wp:posOffset>
          </wp:positionV>
          <wp:extent cx="685800" cy="647700"/>
          <wp:effectExtent l="0" t="0" r="0" b="0"/>
          <wp:wrapSquare wrapText="bothSides"/>
          <wp:docPr id="991741157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1741157" name="Imagem 9917411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2020" cy="65375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156AE" w:rsidRPr="003156AE">
      <w:t>POLÍTICA NACIONAL ALDIR BLANC DE FOMENTO À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05C"/>
    <w:rsid w:val="000771A6"/>
    <w:rsid w:val="0014530C"/>
    <w:rsid w:val="003156AE"/>
    <w:rsid w:val="0036625F"/>
    <w:rsid w:val="003E360E"/>
    <w:rsid w:val="0042073A"/>
    <w:rsid w:val="005A28F3"/>
    <w:rsid w:val="005B240C"/>
    <w:rsid w:val="006A23BA"/>
    <w:rsid w:val="007C6AAA"/>
    <w:rsid w:val="00883FF8"/>
    <w:rsid w:val="008D205C"/>
    <w:rsid w:val="008D58AA"/>
    <w:rsid w:val="00A25ACB"/>
    <w:rsid w:val="00A6295A"/>
    <w:rsid w:val="00B83FAF"/>
    <w:rsid w:val="00B946AC"/>
    <w:rsid w:val="00C1150E"/>
    <w:rsid w:val="00CA773A"/>
    <w:rsid w:val="00CC4B06"/>
    <w:rsid w:val="00D14D1D"/>
    <w:rsid w:val="00D55AC5"/>
    <w:rsid w:val="00D60F74"/>
    <w:rsid w:val="00F445B1"/>
    <w:rsid w:val="40AE6690"/>
    <w:rsid w:val="7AA0C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80F74"/>
  <w15:chartTrackingRefBased/>
  <w15:docId w15:val="{C8A609A9-9046-C34E-9A13-AACAB435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B06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D20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D205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D205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D205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D205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D205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D20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D20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D20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D205C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D205C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D205C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D205C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D205C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D205C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D20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D20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D20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D20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D20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D205C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D205C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D205C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D20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D205C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D205C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CabealhoChar">
    <w:name w:val="Cabeçalho Char"/>
    <w:basedOn w:val="Fontepargpadro"/>
    <w:link w:val="Cabealho"/>
    <w:uiPriority w:val="99"/>
    <w:rsid w:val="008D205C"/>
  </w:style>
  <w:style w:type="paragraph" w:styleId="Rodap">
    <w:name w:val="footer"/>
    <w:basedOn w:val="Normal"/>
    <w:link w:val="RodapChar"/>
    <w:uiPriority w:val="99"/>
    <w:unhideWhenUsed/>
    <w:rsid w:val="008D205C"/>
    <w:pPr>
      <w:tabs>
        <w:tab w:val="center" w:pos="4252"/>
        <w:tab w:val="right" w:pos="8504"/>
      </w:tabs>
      <w:spacing w:after="0" w:line="240" w:lineRule="auto"/>
    </w:pPr>
    <w:rPr>
      <w:sz w:val="24"/>
      <w:szCs w:val="24"/>
    </w:rPr>
  </w:style>
  <w:style w:type="character" w:customStyle="1" w:styleId="RodapChar">
    <w:name w:val="Rodapé Char"/>
    <w:basedOn w:val="Fontepargpadro"/>
    <w:link w:val="Rodap"/>
    <w:uiPriority w:val="99"/>
    <w:rsid w:val="008D205C"/>
  </w:style>
  <w:style w:type="table" w:styleId="Tabelacomgrade">
    <w:name w:val="Table Grid"/>
    <w:basedOn w:val="Tabelanormal"/>
    <w:uiPriority w:val="39"/>
    <w:rsid w:val="00CC4B0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aa3b9b-4e47-4215-92e9-db9ebf4890e7">
      <Terms xmlns="http://schemas.microsoft.com/office/infopath/2007/PartnerControls"/>
    </lcf76f155ced4ddcb4097134ff3c332f>
    <TaxCatchAll xmlns="8a3a536c-eaad-4a95-91c2-c05fe294973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F263DA67579F94A860B687BB0377B87" ma:contentTypeVersion="11" ma:contentTypeDescription="Crie um novo documento." ma:contentTypeScope="" ma:versionID="906aed7dcc8b22c669d6fa0aa939e37a">
  <xsd:schema xmlns:xsd="http://www.w3.org/2001/XMLSchema" xmlns:xs="http://www.w3.org/2001/XMLSchema" xmlns:p="http://schemas.microsoft.com/office/2006/metadata/properties" xmlns:ns2="21aa3b9b-4e47-4215-92e9-db9ebf4890e7" xmlns:ns3="8a3a536c-eaad-4a95-91c2-c05fe2949735" targetNamespace="http://schemas.microsoft.com/office/2006/metadata/properties" ma:root="true" ma:fieldsID="054b4792ec4d706926cdf3d7bff63c43" ns2:_="" ns3:_="">
    <xsd:import namespace="21aa3b9b-4e47-4215-92e9-db9ebf4890e7"/>
    <xsd:import namespace="8a3a536c-eaad-4a95-91c2-c05fe29497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aa3b9b-4e47-4215-92e9-db9ebf489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f5e934a-8b28-44a2-a206-672428c212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a536c-eaad-4a95-91c2-c05fe294973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59860e-e93b-4f30-8d97-49dc47481a0b}" ma:internalName="TaxCatchAll" ma:showField="CatchAllData" ma:web="8a3a536c-eaad-4a95-91c2-c05fe29497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5FC126-B8C5-4CA2-AEAC-81DA97CDA551}">
  <ds:schemaRefs>
    <ds:schemaRef ds:uri="http://schemas.microsoft.com/office/2006/metadata/properties"/>
    <ds:schemaRef ds:uri="http://schemas.microsoft.com/office/infopath/2007/PartnerControls"/>
    <ds:schemaRef ds:uri="21aa3b9b-4e47-4215-92e9-db9ebf4890e7"/>
    <ds:schemaRef ds:uri="8a3a536c-eaad-4a95-91c2-c05fe2949735"/>
  </ds:schemaRefs>
</ds:datastoreItem>
</file>

<file path=customXml/itemProps2.xml><?xml version="1.0" encoding="utf-8"?>
<ds:datastoreItem xmlns:ds="http://schemas.openxmlformats.org/officeDocument/2006/customXml" ds:itemID="{8661C0D6-F9C8-4A21-91C9-AAA2782CEE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8D654C-998E-43DE-95E4-6ADFAAC09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aa3b9b-4e47-4215-92e9-db9ebf4890e7"/>
    <ds:schemaRef ds:uri="8a3a536c-eaad-4a95-91c2-c05fe29497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882</Characters>
  <Application>Microsoft Office Word</Application>
  <DocSecurity>0</DocSecurity>
  <Lines>7</Lines>
  <Paragraphs>2</Paragraphs>
  <ScaleCrop>false</ScaleCrop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Lauriana Martins Vinha</dc:creator>
  <cp:keywords/>
  <dc:description/>
  <cp:lastModifiedBy>User</cp:lastModifiedBy>
  <cp:revision>2</cp:revision>
  <dcterms:created xsi:type="dcterms:W3CDTF">2026-09-24T18:11:00Z</dcterms:created>
  <dcterms:modified xsi:type="dcterms:W3CDTF">2026-09-24T18:11:00Z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0x010100BF263DA67579F94A860B687BB0377B87</vt:lpwstr>
  </property>
  <property fmtid="{D5CDD505-2E9C-101B-9397-08002B2CF9AE}" pid="3" name="MediaServiceImageTags">
    <vt:lpwstr/>
  </property>
</Properties>
</file>